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D8" w:rsidRPr="00982624" w:rsidRDefault="004332D8" w:rsidP="0043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624">
        <w:rPr>
          <w:rFonts w:ascii="Times New Roman" w:hAnsi="Times New Roman" w:cs="Times New Roman"/>
          <w:b/>
          <w:sz w:val="24"/>
          <w:szCs w:val="24"/>
        </w:rPr>
        <w:t>Внеурочное занятие по курсу «Чтение с увлечением»</w:t>
      </w:r>
    </w:p>
    <w:p w:rsidR="004332D8" w:rsidRPr="00982624" w:rsidRDefault="004332D8" w:rsidP="0043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24">
        <w:rPr>
          <w:rFonts w:ascii="Times New Roman" w:hAnsi="Times New Roman" w:cs="Times New Roman"/>
          <w:b/>
          <w:sz w:val="24"/>
          <w:szCs w:val="24"/>
        </w:rPr>
        <w:t>Учитель Лысых Л.В. 3 Г класс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учебного занятия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:  «Русские баснописцы. Герои басен».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40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осознания учащимися воспитательного воздействия художественного текста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целью характеристики персонажей;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языковое оформление текста.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 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чтения, осмысленность и выразительность;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характеризовать персонажей, выявлять мотивацию персонажей.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нравственно-этические ориентиры;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способность к нравственной оценке поступков; развивать способность к  неоднозначности нравственной  оценки поступков персонажей.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тексте; формировать способность к  оценке деятельности сверстников.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дискуссию; выражать свою точку зрения, слушать другого, соблюдать правила общения; аргументировать свое мнение.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6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982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82624">
        <w:rPr>
          <w:sz w:val="24"/>
          <w:szCs w:val="24"/>
          <w:shd w:val="clear" w:color="auto" w:fill="FFFFFF"/>
        </w:rPr>
        <w:t xml:space="preserve">  </w:t>
      </w:r>
      <w:r w:rsidRPr="0098262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научатся пользоваться элементарными приёмами анализа и сравнения текстов по вопросам учителя и с помощью  алгоритмов сравнения; осмысливать специфику басни разных авторов басен.</w:t>
      </w:r>
    </w:p>
    <w:p w:rsidR="004332D8" w:rsidRPr="00982624" w:rsidRDefault="004332D8" w:rsidP="004332D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9826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4332D8" w:rsidRPr="00982624" w:rsidRDefault="004332D8" w:rsidP="00433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 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воспринимать на слух произведение; строить речевое высказывание в устной форме; устанавливать причинно-следственные связи; делать обобщение; осознанно читать басню с целью удовлетворения интереса, приобретения читательского опыта;</w:t>
      </w:r>
    </w:p>
    <w:p w:rsidR="004332D8" w:rsidRPr="00982624" w:rsidRDefault="004332D8" w:rsidP="00433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выслушивать разные точки зрения; вступать в диалог; формулировать собственное мнение, участвовать в коллективном обсуждении;</w:t>
      </w:r>
    </w:p>
    <w:p w:rsidR="004332D8" w:rsidRPr="00982624" w:rsidRDefault="004332D8" w:rsidP="00433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ставить учебную задачу в сотрудничестве с одноклассниками; планировать свои действия; самостоятельно адекватно оценивать правильность выполнения действий;</w:t>
      </w:r>
    </w:p>
    <w:p w:rsidR="004332D8" w:rsidRPr="00982624" w:rsidRDefault="004332D8" w:rsidP="00433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826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98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мотивационную основу учебной деятельности; учебно-познавательный интерес к новому учебному материалу; развивать способность к самооценке на основе критерия успешности учебной деятельности.</w:t>
      </w:r>
    </w:p>
    <w:p w:rsidR="004332D8" w:rsidRPr="00982624" w:rsidRDefault="004332D8" w:rsidP="004332D8">
      <w:pPr>
        <w:pStyle w:val="a3"/>
        <w:shd w:val="clear" w:color="auto" w:fill="FFFFFF"/>
        <w:spacing w:before="0" w:beforeAutospacing="0" w:after="135" w:afterAutospacing="0"/>
      </w:pPr>
    </w:p>
    <w:p w:rsidR="005E40F6" w:rsidRPr="005E40F6" w:rsidRDefault="005E40F6" w:rsidP="005E4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0F6" w:rsidRPr="005E40F6" w:rsidRDefault="005E40F6" w:rsidP="005E4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tbl>
      <w:tblPr>
        <w:tblW w:w="14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9718"/>
        <w:gridCol w:w="3644"/>
      </w:tblGrid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5E40F6" w:rsidRDefault="00CD4205" w:rsidP="005E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5E40F6" w:rsidRDefault="00CD4205" w:rsidP="005E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I.Организационный</w:t>
            </w:r>
            <w:proofErr w:type="spellEnd"/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этап.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Здравствуйте, дорогие ребята! Давайте улыбнемся друг другу, улыбка друзей и их поддержка нам всегда нужны. (Слайд №1)</w:t>
            </w:r>
          </w:p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девизом нашего урока я хотела взять пословицу «</w:t>
            </w:r>
            <w:r w:rsidRPr="005E40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Каждый день жизни прибавляет нам частичку мудрости».</w:t>
            </w:r>
          </w:p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вы понимаете эту пословицу?</w:t>
            </w:r>
          </w:p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этой пос</w:t>
            </w: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ловице мы вернемся в конце занятия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выясним, в чём вы с</w:t>
            </w: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тали умнее и мудрее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E40F6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2)Сегодня на уроке мы с вами: повторим важное и нужное, откроем новые знания, оценим себя и сделаем выводы.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стать мудрым надо учиться, много знать, много читать, иметь жизненный опыт</w:t>
            </w:r>
          </w:p>
        </w:tc>
      </w:tr>
      <w:tr w:rsidR="00982624" w:rsidRPr="00982624" w:rsidTr="00CD4205">
        <w:trPr>
          <w:trHeight w:val="53"/>
        </w:trPr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Актуализация знаний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Предположите по картинкам, о чем пойдет речь сегодня на занятии.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Будете работать по моему сигналу.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Ита</w:t>
            </w: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к, кто может назвать тему нашего занятия?</w:t>
            </w:r>
          </w:p>
          <w:p w:rsidR="00CD4205" w:rsidRPr="00982624" w:rsidRDefault="00CD4205" w:rsidP="00303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24">
              <w:rPr>
                <w:rFonts w:ascii="Times New Roman" w:hAnsi="Times New Roman" w:cs="Times New Roman"/>
                <w:sz w:val="24"/>
                <w:szCs w:val="24"/>
              </w:rPr>
              <w:t>- Что такое басня?</w:t>
            </w:r>
          </w:p>
          <w:p w:rsidR="00CD4205" w:rsidRPr="00982624" w:rsidRDefault="00CD4205" w:rsidP="00303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24">
              <w:rPr>
                <w:rFonts w:ascii="Times New Roman" w:hAnsi="Times New Roman" w:cs="Times New Roman"/>
                <w:sz w:val="24"/>
                <w:szCs w:val="24"/>
              </w:rPr>
              <w:t xml:space="preserve">          Басня - это короткий занимательный рассказ в стихах или прозе, в которых персонажами являются люди, животные и различные предметы. Басня - это небольшое произведение с нравоучительным содержанием. В басне обязательно есть мораль.</w:t>
            </w:r>
          </w:p>
          <w:p w:rsidR="00CD4205" w:rsidRPr="00982624" w:rsidRDefault="00CD4205" w:rsidP="00303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624" w:rsidRPr="00982624" w:rsidRDefault="00982624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чате +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982624" w:rsidRDefault="00CD4205" w:rsidP="009826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624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ответить, </w:t>
            </w:r>
            <w:r w:rsidRPr="00982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чате поставьте +.</w:t>
            </w:r>
          </w:p>
          <w:p w:rsidR="00CD4205" w:rsidRPr="00982624" w:rsidRDefault="00CD4205" w:rsidP="00303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24">
              <w:rPr>
                <w:rFonts w:ascii="Times New Roman" w:hAnsi="Times New Roman" w:cs="Times New Roman"/>
                <w:sz w:val="24"/>
                <w:szCs w:val="24"/>
              </w:rPr>
              <w:t>1 ученик отвечает.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1 ученик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Басня обязательно содержит мораль - вывод, поучение, где объясняется смысл басни</w:t>
            </w: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8440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подгото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вки учащихся к активном</w:t>
            </w: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 сознательному усвоению 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982624" w:rsidRDefault="00CD4205" w:rsidP="003037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(Слайд 3)</w:t>
            </w:r>
            <w:r w:rsidRPr="00982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Первым, кто стал использовать прием иносказания, а иносказание – это когда изображают животных, а имеют в виду людей, – был Эзоп. Он жил в Древней Греции около </w:t>
            </w:r>
            <w:r w:rsidRPr="00982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3000 лет назад. Эзоп был рабом и не мог открыто смеяться над людьми, которые обладали власть, поэтому он рассказывал истории, якобы случившиеся с животными. И хотя все понимали, что речь идет о людях, никто не мог обвинить Эзопа в том, что он высмеивает неприглядные поступки определенного человека. До сих пор иносказательную речь называют эзоповским языком. Читая басни, мы будем учиться понимать эзопов язык. </w:t>
            </w:r>
          </w:p>
          <w:p w:rsidR="00CD4205" w:rsidRPr="00982624" w:rsidRDefault="00CD4205" w:rsidP="003037E3">
            <w:pPr>
              <w:pStyle w:val="a3"/>
              <w:spacing w:before="0" w:beforeAutospacing="0" w:after="0" w:afterAutospacing="0" w:line="276" w:lineRule="auto"/>
            </w:pPr>
            <w:r w:rsidRPr="00982624">
              <w:t xml:space="preserve">     За всю жизнь баснописец создал более чем четыре сотни произведений, которые впоследствии были изданы в 10 книгах. К сожалению, книги были утеряны, но до настоящего времени басни Эзопа дошли благодаря другим авторам, переводящим их на латынь.</w:t>
            </w:r>
          </w:p>
          <w:p w:rsidR="00CD4205" w:rsidRPr="00982624" w:rsidRDefault="00CD4205" w:rsidP="003037E3">
            <w:pPr>
              <w:pStyle w:val="a3"/>
              <w:spacing w:before="0" w:beforeAutospacing="0" w:after="0" w:afterAutospacing="0" w:line="276" w:lineRule="auto"/>
            </w:pPr>
            <w:r w:rsidRPr="00982624">
              <w:t xml:space="preserve">     Иногда главными героями басен Эзопа становились боги Олимпа или обычные люди. Однако в основной части произведений главными героями выступают животные. Этот факт дает право полагать, что басни Эзопа брали за основу такие знаменитые личности, как  </w:t>
            </w:r>
            <w:hyperlink r:id="rId5" w:history="1">
              <w:r w:rsidRPr="00982624">
                <w:rPr>
                  <w:rStyle w:val="a4"/>
                  <w:color w:val="auto"/>
                  <w:u w:val="none"/>
                </w:rPr>
                <w:t>Лафонтен</w:t>
              </w:r>
            </w:hyperlink>
            <w:r w:rsidRPr="00982624">
              <w:t xml:space="preserve">, </w:t>
            </w:r>
            <w:hyperlink r:id="rId6" w:history="1">
              <w:r w:rsidRPr="00982624">
                <w:rPr>
                  <w:rStyle w:val="a4"/>
                  <w:color w:val="auto"/>
                  <w:u w:val="none"/>
                </w:rPr>
                <w:t>Крылов И.А.</w:t>
              </w:r>
            </w:hyperlink>
            <w:r w:rsidRPr="00982624">
              <w:t>. Именно их стихи и басни имеют такие же отличительные особенности.</w:t>
            </w:r>
          </w:p>
          <w:p w:rsidR="00CD4205" w:rsidRPr="00982624" w:rsidRDefault="00CD4205" w:rsidP="003037E3">
            <w:pPr>
              <w:pStyle w:val="a3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982624">
              <w:t xml:space="preserve">      Л.Н. Толстой </w:t>
            </w:r>
            <w:r w:rsidRPr="00982624">
              <w:rPr>
                <w:shd w:val="clear" w:color="auto" w:fill="FFFFFF"/>
              </w:rPr>
              <w:t xml:space="preserve"> стремился к красоте, краткости, ясности басен. Недаром говорят, что «краткость – сестра таланта». Басни в переводах Толстого – это «живая книга», с персонажами, понятными и детям и взрослым. Книга вечной мудрости.</w:t>
            </w:r>
          </w:p>
          <w:p w:rsidR="00CD4205" w:rsidRPr="00982624" w:rsidRDefault="00CD4205" w:rsidP="003037E3">
            <w:pPr>
              <w:pStyle w:val="a3"/>
              <w:spacing w:before="0" w:beforeAutospacing="0" w:after="0" w:afterAutospacing="0" w:line="276" w:lineRule="auto"/>
            </w:pPr>
            <w:r w:rsidRPr="00982624">
              <w:rPr>
                <w:shd w:val="clear" w:color="auto" w:fill="FFFFFF"/>
              </w:rPr>
              <w:t xml:space="preserve">  С. В. Михалков </w:t>
            </w:r>
            <w:r w:rsidRPr="00982624">
              <w:t>-  баснописец советской эпохи, автор текста гимна нашего государства. Он писал басни в прозе. Эти басни можно назвать и сказками. В баснях действуют  птицы и козлята, ослы и зайцы, бобры и медведи.</w:t>
            </w:r>
          </w:p>
          <w:p w:rsidR="00CD4205" w:rsidRPr="005E40F6" w:rsidRDefault="00CD4205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(слайд 4.)</w:t>
            </w:r>
          </w:p>
          <w:p w:rsidR="00CD4205" w:rsidRPr="005E40F6" w:rsidRDefault="00CD4205" w:rsidP="0084408C">
            <w:pPr>
              <w:pStyle w:val="a3"/>
              <w:spacing w:before="0" w:beforeAutospacing="0" w:after="0" w:afterAutospacing="0" w:line="276" w:lineRule="auto"/>
            </w:pPr>
            <w:r w:rsidRPr="00982624">
              <w:t xml:space="preserve">И. А. Крылов -  </w:t>
            </w:r>
            <w:r w:rsidRPr="00982624">
              <w:rPr>
                <w:rFonts w:eastAsia="+mn-ea"/>
                <w:kern w:val="24"/>
              </w:rPr>
              <w:t>родился 2 февраля 1769 года в Москве, умер в 1844 году в Санкт- Петербурге.  Иван Крылов – великий русский баснописец. Часто можно услышать, что его называют « дедушкой Крыловым» -  так прозвал своего любимца народ за простоту, добродушие, внимание к простым людям, любовь к животным.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(Слайд 5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rFonts w:eastAsia="+mn-ea"/>
                <w:kern w:val="24"/>
              </w:rPr>
            </w:pPr>
            <w:r w:rsidRPr="00982624">
              <w:t xml:space="preserve">  </w:t>
            </w:r>
            <w:r w:rsidRPr="00982624">
              <w:rPr>
                <w:rFonts w:eastAsia="+mn-ea"/>
                <w:kern w:val="24"/>
              </w:rPr>
              <w:t>М. Исаковский  - русский советский поэт и прозаик, посвятил вот такое стихотворение И.А. Крылову.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(Слайд 6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rFonts w:eastAsia="+mn-ea"/>
                <w:kern w:val="24"/>
              </w:rPr>
              <w:t xml:space="preserve">   </w:t>
            </w:r>
            <w:r w:rsidRPr="00982624">
              <w:rPr>
                <w:shd w:val="clear" w:color="auto" w:fill="FFFFFF"/>
              </w:rPr>
              <w:t xml:space="preserve">В Летнем саду Санкт-Петербурга есть великолепный памятник Крылову. Выполненный по проекту скульптора </w:t>
            </w:r>
            <w:proofErr w:type="spellStart"/>
            <w:r w:rsidRPr="00982624">
              <w:rPr>
                <w:shd w:val="clear" w:color="auto" w:fill="FFFFFF"/>
              </w:rPr>
              <w:t>Клодта</w:t>
            </w:r>
            <w:proofErr w:type="spellEnd"/>
            <w:r w:rsidRPr="00982624">
              <w:rPr>
                <w:shd w:val="clear" w:color="auto" w:fill="FFFFFF"/>
              </w:rPr>
              <w:t>, он был установлен там, в 1855 году. Баснописец сидит в задумчивой позе, а вокруг него ниже, на пьедестале, расположились герои его самых известных басен.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 xml:space="preserve"> - Может кто из вас видел этот памятник?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7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 xml:space="preserve">  - Кто узнал басню по картинке?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- Прочитайте ее.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 xml:space="preserve"> - Кто помнит басню наизусть?</w:t>
            </w:r>
          </w:p>
          <w:p w:rsidR="005E40F6" w:rsidRPr="005E40F6" w:rsidRDefault="005E40F6" w:rsidP="0084408C">
            <w:pPr>
              <w:pStyle w:val="a3"/>
              <w:spacing w:before="0" w:beforeAutospacing="0" w:after="0" w:afterAutospacing="0"/>
              <w:ind w:left="29"/>
            </w:pP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982624" w:rsidRDefault="00CD4205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В чате поставьте +.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- Поделитесь впечатлением.</w:t>
            </w:r>
            <w:r w:rsidR="00982624" w:rsidRPr="00982624">
              <w:rPr>
                <w:shd w:val="clear" w:color="auto" w:fill="FFFFFF"/>
              </w:rPr>
              <w:t xml:space="preserve"> 1 </w:t>
            </w:r>
            <w:proofErr w:type="spellStart"/>
            <w:r w:rsidR="00982624" w:rsidRPr="00982624">
              <w:rPr>
                <w:shd w:val="clear" w:color="auto" w:fill="FFFFFF"/>
              </w:rPr>
              <w:t>уч</w:t>
            </w:r>
            <w:proofErr w:type="spellEnd"/>
          </w:p>
          <w:p w:rsidR="00CD4205" w:rsidRPr="00982624" w:rsidRDefault="00CD4205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624" w:rsidRPr="00982624" w:rsidRDefault="00982624" w:rsidP="00CD420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82624" w:rsidRPr="00982624" w:rsidRDefault="00982624" w:rsidP="00CD420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D4205" w:rsidRPr="00982624" w:rsidRDefault="00CD4205" w:rsidP="00CD420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В чате поставьте +.</w:t>
            </w:r>
          </w:p>
          <w:p w:rsidR="00982624" w:rsidRPr="00982624" w:rsidRDefault="00982624" w:rsidP="00982624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Поделитесь впечатлением. 1 ученик.</w:t>
            </w:r>
          </w:p>
          <w:p w:rsidR="00982624" w:rsidRPr="00982624" w:rsidRDefault="00982624" w:rsidP="00982624">
            <w:pPr>
              <w:pStyle w:val="a3"/>
              <w:spacing w:before="0" w:beforeAutospacing="0" w:after="0" w:afterAutospacing="0"/>
              <w:ind w:left="29"/>
              <w:rPr>
                <w:sz w:val="28"/>
                <w:szCs w:val="28"/>
                <w:shd w:val="clear" w:color="auto" w:fill="FFFFFF"/>
              </w:rPr>
            </w:pPr>
          </w:p>
          <w:p w:rsidR="00982624" w:rsidRPr="00982624" w:rsidRDefault="00982624" w:rsidP="00982624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В чате поставьте +.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</w:pPr>
            <w:r w:rsidRPr="00982624">
              <w:t xml:space="preserve"> 1учащийся рассказывает басню наизусть.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</w:pPr>
            <w:r w:rsidRPr="00982624">
              <w:t xml:space="preserve"> </w:t>
            </w:r>
          </w:p>
          <w:p w:rsidR="005E40F6" w:rsidRPr="005E40F6" w:rsidRDefault="005E40F6" w:rsidP="00303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 усвоения </w:t>
            </w: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знаний</w:t>
            </w:r>
          </w:p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CD42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Первичное восприятие.</w:t>
            </w:r>
          </w:p>
          <w:p w:rsidR="005E40F6" w:rsidRPr="005E40F6" w:rsidRDefault="00CD4205" w:rsidP="00CD42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выразительным чтением басни.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(Слайд 8)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</w:pPr>
            <w:r w:rsidRPr="00982624">
              <w:t xml:space="preserve">– Есть ли мораль в басне? </w:t>
            </w:r>
          </w:p>
          <w:p w:rsidR="00CD4205" w:rsidRPr="00982624" w:rsidRDefault="00CD4205" w:rsidP="0084408C">
            <w:pPr>
              <w:pStyle w:val="a3"/>
              <w:spacing w:before="0" w:beforeAutospacing="0" w:after="0" w:afterAutospacing="0"/>
            </w:pPr>
            <w:r w:rsidRPr="00982624">
              <w:t>- Кто сможет ее сформулировать?</w:t>
            </w:r>
          </w:p>
          <w:p w:rsidR="00CD4205" w:rsidRPr="00982624" w:rsidRDefault="00982624" w:rsidP="0084408C">
            <w:pPr>
              <w:pStyle w:val="a3"/>
              <w:spacing w:before="0" w:beforeAutospacing="0" w:after="0" w:afterAutospacing="0"/>
              <w:ind w:left="72"/>
            </w:pPr>
            <w:r>
              <w:t xml:space="preserve">   </w:t>
            </w:r>
            <w:r w:rsidRPr="00982624">
              <w:rPr>
                <w:bCs/>
              </w:rPr>
              <w:t xml:space="preserve">Вывод по морали: </w:t>
            </w:r>
            <w:r w:rsidR="00CD4205" w:rsidRPr="00982624">
              <w:t xml:space="preserve"> </w:t>
            </w:r>
            <w:r w:rsidR="00CD4205" w:rsidRPr="00982624">
              <w:rPr>
                <w:rFonts w:eastAsia="+mn-ea"/>
                <w:kern w:val="24"/>
              </w:rPr>
              <w:t xml:space="preserve">Всегда наступает такой момент, когда за свое безделье придется расплатиться. Поэтому нужно уметь не только развлекаться, но и трудиться. 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9)</w:t>
            </w:r>
          </w:p>
          <w:p w:rsidR="00CD4205" w:rsidRPr="00982624" w:rsidRDefault="00CD4205" w:rsidP="002062B0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 xml:space="preserve">    Граф Лев Николаевич Толстой (1828–1910) – один из самых широко известных русских писателей и мыслителей. В Яной Поляне он создал для крестьянских детей школу и написал для школьников свои учебники. В Букваре и книгах для чтения были и басни. Например, Толстой перевел басни Эзопа, чтобы познакомить с ними своих учеников. Чтобы они почувствовали особенности эзопова языка, он переводил басни слово в слово, называя свои переводы “буквальными”. Создавал писатель и вольные пересказы и переложения басен и нравоучительных историй.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10)</w:t>
            </w:r>
          </w:p>
          <w:p w:rsidR="00CD4205" w:rsidRPr="005E40F6" w:rsidRDefault="00CD4205" w:rsidP="00206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басню в исполнении актёра, постарайтесь представить персонажи, их характеры, 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которых идёт речь.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Понравилась ли вам басня? Чем? А исполнение?</w:t>
            </w:r>
          </w:p>
          <w:p w:rsidR="00CD4205" w:rsidRPr="00982624" w:rsidRDefault="00B07AB5" w:rsidP="005E40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CD4205" w:rsidRPr="009826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https://yandex.ru/video/preview/?filmId=605679762456515905&amp;url=http%3A%2F%2Fwww.youtube.com%2Fwatch%3Fv%3D66tZC3HZHqc&amp;text=%D0%A2%D0%BE%D0%BB%D1%81%D1%82%D0%BE%D0%B9%20%D0%94%D0%B2%D0%B0%20%D0%A2%D0%BE%D0%B2%D0%B0%D1%80%D0%B8%D1%89%D0%B0&amp;path=sharelink</w:t>
              </w:r>
            </w:hyperlink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11)</w:t>
            </w:r>
          </w:p>
          <w:p w:rsidR="00CD4205" w:rsidRPr="00982624" w:rsidRDefault="00CD4205" w:rsidP="002062B0">
            <w:pPr>
              <w:pStyle w:val="a3"/>
              <w:spacing w:before="0" w:beforeAutospacing="0" w:after="0" w:afterAutospacing="0"/>
            </w:pPr>
            <w:r w:rsidRPr="00982624">
              <w:t xml:space="preserve">– Есть ли мораль в басне? </w:t>
            </w:r>
          </w:p>
          <w:p w:rsidR="00CD4205" w:rsidRPr="00982624" w:rsidRDefault="00CD4205" w:rsidP="002062B0">
            <w:pPr>
              <w:pStyle w:val="a3"/>
              <w:spacing w:before="0" w:beforeAutospacing="0" w:after="0" w:afterAutospacing="0"/>
            </w:pPr>
            <w:r w:rsidRPr="00982624">
              <w:br/>
              <w:t xml:space="preserve">– Кто ее выразил? </w:t>
            </w:r>
          </w:p>
          <w:p w:rsidR="00CD4205" w:rsidRPr="00982624" w:rsidRDefault="00CD4205" w:rsidP="002062B0">
            <w:pPr>
              <w:pStyle w:val="a3"/>
              <w:spacing w:before="0" w:beforeAutospacing="0" w:after="0" w:afterAutospacing="0"/>
            </w:pPr>
          </w:p>
          <w:p w:rsidR="00CD4205" w:rsidRPr="00982624" w:rsidRDefault="00982624" w:rsidP="002062B0">
            <w:pPr>
              <w:pStyle w:val="a3"/>
              <w:spacing w:before="0" w:beforeAutospacing="0" w:after="0" w:afterAutospacing="0"/>
            </w:pPr>
            <w:r w:rsidRPr="00982624">
              <w:rPr>
                <w:bCs/>
              </w:rPr>
              <w:t xml:space="preserve">Вывод по морали: </w:t>
            </w:r>
            <w:r w:rsidR="00CD4205" w:rsidRPr="00982624">
              <w:t xml:space="preserve"> </w:t>
            </w:r>
            <w:r w:rsidR="00CD4205" w:rsidRPr="00982624">
              <w:rPr>
                <w:rFonts w:eastAsia="Calibri"/>
                <w:kern w:val="24"/>
              </w:rPr>
              <w:t>« Два товарища»  передаётся в диалоге. Нельзя бросать товарища в беде.</w:t>
            </w:r>
          </w:p>
          <w:p w:rsidR="005E40F6" w:rsidRPr="005E40F6" w:rsidRDefault="00CD4205" w:rsidP="00CD4205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br/>
              <w:t>– На что похожа басня?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982624" w:rsidRDefault="00CD4205" w:rsidP="0084408C">
            <w:pPr>
              <w:pStyle w:val="a3"/>
              <w:spacing w:before="0" w:beforeAutospacing="0" w:after="0" w:afterAutospacing="0"/>
              <w:ind w:left="29"/>
            </w:pPr>
            <w:r w:rsidRPr="005E40F6">
              <w:lastRenderedPageBreak/>
              <w:t> </w:t>
            </w:r>
            <w:r w:rsidRPr="00982624">
              <w:t xml:space="preserve">Кто может ответить, </w:t>
            </w:r>
            <w:r w:rsidRPr="00982624">
              <w:rPr>
                <w:shd w:val="clear" w:color="auto" w:fill="FFFFFF"/>
              </w:rPr>
              <w:t>в чате поставьте +.</w:t>
            </w:r>
          </w:p>
          <w:p w:rsidR="00CD4205" w:rsidRPr="00982624" w:rsidRDefault="00CD4205" w:rsidP="0084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24">
              <w:rPr>
                <w:rFonts w:ascii="Times New Roman" w:hAnsi="Times New Roman" w:cs="Times New Roman"/>
                <w:sz w:val="24"/>
                <w:szCs w:val="24"/>
              </w:rPr>
              <w:t>1 ученик отвечает.</w:t>
            </w:r>
          </w:p>
          <w:p w:rsidR="00CD4205" w:rsidRPr="005E40F6" w:rsidRDefault="00CD4205" w:rsidP="008440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2D8" w:rsidRPr="00982624" w:rsidRDefault="00CD4205" w:rsidP="009D16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9D16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аудиозапись.</w:t>
            </w:r>
          </w:p>
          <w:p w:rsidR="00982624" w:rsidRDefault="00982624" w:rsidP="00CD4205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</w:p>
          <w:p w:rsidR="00CD4205" w:rsidRPr="00982624" w:rsidRDefault="00CD4205" w:rsidP="00CD4205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В чате поставьте +.</w:t>
            </w:r>
          </w:p>
          <w:p w:rsidR="00F8488D" w:rsidRPr="00982624" w:rsidRDefault="00F8488D" w:rsidP="00F8488D">
            <w:pPr>
              <w:pStyle w:val="a3"/>
              <w:shd w:val="clear" w:color="auto" w:fill="FFFFFF"/>
              <w:spacing w:before="0" w:beforeAutospacing="0" w:after="135" w:afterAutospacing="0"/>
            </w:pPr>
            <w:r>
              <w:t xml:space="preserve">Отвечают по 1 </w:t>
            </w:r>
            <w:r w:rsidRPr="00982624">
              <w:t>.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CD4205">
            <w:pPr>
              <w:pStyle w:val="a3"/>
              <w:spacing w:before="0" w:beforeAutospacing="0" w:after="0" w:afterAutospacing="0"/>
              <w:ind w:left="29"/>
              <w:rPr>
                <w:shd w:val="clear" w:color="auto" w:fill="FFFFFF"/>
              </w:rPr>
            </w:pPr>
            <w:r w:rsidRPr="00982624">
              <w:rPr>
                <w:shd w:val="clear" w:color="auto" w:fill="FFFFFF"/>
              </w:rPr>
              <w:t>В чате поставьте +.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Отвечает 1 ученик.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5E40F6" w:rsidRDefault="005E40F6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982624" w:rsidRDefault="00CD4205" w:rsidP="00CD42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12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Сергей Владимирович Михалков годы жизни 1913 – 2009.</w:t>
            </w:r>
          </w:p>
          <w:p w:rsidR="00CD4205" w:rsidRPr="00982624" w:rsidRDefault="00CD4205" w:rsidP="00CD4205">
            <w:pPr>
              <w:pStyle w:val="a3"/>
              <w:spacing w:before="0" w:beforeAutospacing="0" w:after="0" w:afterAutospacing="0"/>
            </w:pPr>
            <w:r w:rsidRPr="00982624">
              <w:rPr>
                <w:rFonts w:eastAsia="+mn-ea"/>
                <w:kern w:val="24"/>
              </w:rPr>
              <w:t xml:space="preserve">    Басни этого автора интересны и популярны. Его зверей приводят в пример «как не надо». </w:t>
            </w:r>
            <w:r w:rsidRPr="00982624">
              <w:rPr>
                <w:rFonts w:eastAsia="+mn-ea"/>
                <w:kern w:val="24"/>
              </w:rPr>
              <w:br/>
              <w:t xml:space="preserve"> Басни Сергея Михалкова – сочинения общественные. Они высмеивают, разоблачают. Предостерегают и учат. Под шкурою зайцев и львов, лисиц и ворон, мартышек, котов и собак басня выставляет напоказ людские недостатки. Басня – дело особо ответственное. Надо иметь подлинный дар, и зоркость, и умение передать живую разговорную речь, и обладать остроумием…Время идёт. Наше общество развивается. Освободились от многих недостатков своих. А басни по-прежнему живы. Почему? У Михалкова свой язык, свои люди и звери в баснях, свои сюжеты и свой стих.</w:t>
            </w: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 xml:space="preserve"> </w:t>
            </w:r>
          </w:p>
          <w:p w:rsidR="00CD4205" w:rsidRPr="00982624" w:rsidRDefault="00CD4205" w:rsidP="00CD42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(13 слайд)</w:t>
            </w: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Учитель читает басню «Завидное упорство» вслух.</w:t>
            </w: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rPr>
                <w:bCs/>
              </w:rPr>
              <w:t>Прием «Тонкие и толстые вопросы»</w:t>
            </w: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rPr>
                <w:bCs/>
              </w:rPr>
              <w:t>Что?</w:t>
            </w:r>
            <w:r w:rsidRPr="00982624">
              <w:t> (кувшин) </w:t>
            </w:r>
            <w:r w:rsidRPr="00982624">
              <w:rPr>
                <w:bCs/>
              </w:rPr>
              <w:t>Кто?</w:t>
            </w:r>
            <w:r w:rsidRPr="00982624">
              <w:t> (</w:t>
            </w:r>
            <w:proofErr w:type="gramStart"/>
            <w:r w:rsidRPr="00982624">
              <w:t xml:space="preserve">лягушата)  </w:t>
            </w:r>
            <w:r w:rsidRPr="00982624">
              <w:rPr>
                <w:bCs/>
              </w:rPr>
              <w:t>Где</w:t>
            </w:r>
            <w:proofErr w:type="gramEnd"/>
            <w:r w:rsidRPr="00982624">
              <w:rPr>
                <w:bCs/>
              </w:rPr>
              <w:t>?</w:t>
            </w:r>
            <w:r w:rsidRPr="00982624">
              <w:t> (в сметане) </w:t>
            </w:r>
            <w:r w:rsidRPr="00982624">
              <w:rPr>
                <w:bCs/>
              </w:rPr>
              <w:t>Когда?</w:t>
            </w:r>
            <w:r w:rsidRPr="00982624">
              <w:t> (днем) </w:t>
            </w:r>
            <w:r w:rsidRPr="00982624">
              <w:rPr>
                <w:bCs/>
              </w:rPr>
              <w:t>Почему?</w:t>
            </w:r>
            <w:r w:rsidRPr="00982624">
              <w:t> (были любопытные и шкодливые)</w:t>
            </w: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rPr>
                <w:bCs/>
              </w:rPr>
              <w:t>Что?</w:t>
            </w:r>
            <w:r w:rsidRPr="00982624">
              <w:t> (сметана) </w:t>
            </w:r>
            <w:r w:rsidRPr="00982624">
              <w:rPr>
                <w:bCs/>
              </w:rPr>
              <w:t>Кто?</w:t>
            </w:r>
            <w:r w:rsidRPr="00982624">
              <w:t> (первый лягушонок) </w:t>
            </w:r>
            <w:r w:rsidRPr="00982624">
              <w:rPr>
                <w:bCs/>
              </w:rPr>
              <w:t>Где?</w:t>
            </w:r>
            <w:r w:rsidRPr="00982624">
              <w:t> (в кувшине) </w:t>
            </w:r>
            <w:r w:rsidRPr="00982624">
              <w:rPr>
                <w:bCs/>
              </w:rPr>
              <w:t>Когда?</w:t>
            </w:r>
            <w:r w:rsidRPr="00982624">
              <w:t> (днем) </w:t>
            </w:r>
            <w:r w:rsidRPr="00982624">
              <w:rPr>
                <w:bCs/>
              </w:rPr>
              <w:t>Почему?</w:t>
            </w:r>
            <w:r w:rsidRPr="00982624">
              <w:t> (решил, что уже не выберется)</w:t>
            </w:r>
          </w:p>
          <w:p w:rsidR="005E40F6" w:rsidRPr="005E40F6" w:rsidRDefault="00CD4205" w:rsidP="00CD420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rPr>
                <w:bCs/>
              </w:rPr>
              <w:t>Что?</w:t>
            </w:r>
            <w:r w:rsidRPr="00982624">
              <w:t xml:space="preserve"> (масло) </w:t>
            </w:r>
            <w:r w:rsidRPr="00982624">
              <w:rPr>
                <w:bCs/>
              </w:rPr>
              <w:t>Кто?</w:t>
            </w:r>
            <w:r w:rsidRPr="00982624">
              <w:t xml:space="preserve"> (второй </w:t>
            </w:r>
            <w:proofErr w:type="gramStart"/>
            <w:r w:rsidRPr="00982624">
              <w:t>лягушонок)  </w:t>
            </w:r>
            <w:r w:rsidRPr="00982624">
              <w:rPr>
                <w:bCs/>
              </w:rPr>
              <w:t>Где</w:t>
            </w:r>
            <w:proofErr w:type="gramEnd"/>
            <w:r w:rsidRPr="00982624">
              <w:rPr>
                <w:bCs/>
              </w:rPr>
              <w:t>?</w:t>
            </w:r>
            <w:r w:rsidRPr="00982624">
              <w:t> (в кувшине) </w:t>
            </w:r>
            <w:r w:rsidRPr="00982624">
              <w:rPr>
                <w:bCs/>
              </w:rPr>
              <w:t>Когда </w:t>
            </w:r>
            <w:r w:rsidRPr="00982624">
              <w:t>(ночью) </w:t>
            </w:r>
            <w:r w:rsidRPr="00982624">
              <w:rPr>
                <w:bCs/>
              </w:rPr>
              <w:t>Почему?</w:t>
            </w:r>
            <w:r w:rsidRPr="00982624">
              <w:t> (чтобы выжить)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F6" w:rsidRPr="00982624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982624" w:rsidRDefault="00CD4205" w:rsidP="00CD4205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t>Дети отвечаю по одному (3 ученика).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5E40F6" w:rsidRDefault="00FD6854" w:rsidP="00FD68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854" w:rsidRPr="0098262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устали чуточку, </w:t>
            </w:r>
          </w:p>
          <w:p w:rsidR="00FD6854" w:rsidRPr="00FD685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попрыгай, раз, два, три!</w:t>
            </w:r>
          </w:p>
          <w:p w:rsidR="00FD6854" w:rsidRPr="00FD685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Отдохнём минуточку. На соседа посмотри,</w:t>
            </w:r>
          </w:p>
          <w:p w:rsidR="00FD6854" w:rsidRPr="0098262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Поворот, наклон, прыжок,</w:t>
            </w:r>
          </w:p>
          <w:p w:rsidR="00FD6854" w:rsidRPr="00FD685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и тут же вниз.</w:t>
            </w:r>
          </w:p>
          <w:p w:rsidR="00FD6854" w:rsidRPr="0098262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ыбнись, давай дружок. </w:t>
            </w:r>
          </w:p>
          <w:p w:rsidR="00FD6854" w:rsidRPr="00FD6854" w:rsidRDefault="00FD6854" w:rsidP="00FD68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компьютер</w:t>
            </w:r>
            <w:r w:rsidRPr="00FD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садись!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</w:t>
            </w:r>
            <w:r w:rsid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минутку</w:t>
            </w: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854" w:rsidRPr="00982624" w:rsidRDefault="00FD6854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(14 слайд)</w:t>
            </w:r>
          </w:p>
          <w:p w:rsidR="00FD6854" w:rsidRPr="00982624" w:rsidRDefault="00FD6854" w:rsidP="00FD6854">
            <w:pPr>
              <w:pStyle w:val="a3"/>
              <w:spacing w:before="0" w:beforeAutospacing="0" w:after="0" w:afterAutospacing="0"/>
            </w:pPr>
            <w:r w:rsidRPr="00982624">
              <w:t xml:space="preserve">– Есть ли мораль в басне? </w:t>
            </w:r>
          </w:p>
          <w:p w:rsidR="00FD6854" w:rsidRPr="00982624" w:rsidRDefault="00FD6854" w:rsidP="00FD6854">
            <w:pPr>
              <w:pStyle w:val="a3"/>
              <w:spacing w:before="0" w:beforeAutospacing="0" w:after="0" w:afterAutospacing="0"/>
            </w:pPr>
            <w:r w:rsidRPr="00982624">
              <w:br/>
              <w:t xml:space="preserve">– Кто ее выразил? </w:t>
            </w:r>
          </w:p>
          <w:p w:rsidR="00FD6854" w:rsidRPr="00982624" w:rsidRDefault="00FD6854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6854" w:rsidRPr="00982624" w:rsidRDefault="00FD6854" w:rsidP="00FD6854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982624">
              <w:rPr>
                <w:bCs/>
              </w:rPr>
              <w:t>Вывод по морали: Нужно бороться за жизнь любой ценой! Никогда не пасовать перед трудностями! Выход можно найти всегда! </w:t>
            </w:r>
          </w:p>
          <w:p w:rsidR="00FD6854" w:rsidRPr="00982624" w:rsidRDefault="00FD6854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0F6" w:rsidRPr="00982624" w:rsidRDefault="00FD3A2D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слайд)</w:t>
            </w:r>
          </w:p>
          <w:p w:rsidR="005E40F6" w:rsidRPr="005E40F6" w:rsidRDefault="00FD3A2D" w:rsidP="00FD3A2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rPr>
                <w:bCs/>
              </w:rPr>
              <w:lastRenderedPageBreak/>
              <w:t>Посмотрим определение морали, который нам предлагает сеть интернет Википедия.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D6854" w:rsidRPr="005E40F6" w:rsidRDefault="00FD6854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1 ученик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читает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05" w:rsidRPr="005E40F6" w:rsidRDefault="00FD3A2D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работы со словарями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0F6" w:rsidRPr="00982624" w:rsidRDefault="003B6646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(16слайд)</w:t>
            </w:r>
          </w:p>
          <w:p w:rsidR="003B6646" w:rsidRPr="00982624" w:rsidRDefault="003B6646" w:rsidP="003B664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82624">
              <w:t>Заглянем в толковый словарь В.И. Даля и прочитаем определение слова мораль - нравственность.</w:t>
            </w:r>
          </w:p>
          <w:p w:rsidR="005E40F6" w:rsidRPr="00982624" w:rsidRDefault="003B6646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слайд)</w:t>
            </w:r>
          </w:p>
          <w:p w:rsidR="003B6646" w:rsidRPr="00982624" w:rsidRDefault="003B6646" w:rsidP="003B6646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- Кто попробует сказать своими словами, что такое мораль басни.</w:t>
            </w:r>
          </w:p>
          <w:p w:rsidR="005E40F6" w:rsidRPr="005E40F6" w:rsidRDefault="005E40F6" w:rsidP="005E40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646" w:rsidRPr="00982624" w:rsidRDefault="004332D8" w:rsidP="003B6646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1 ученик читает</w:t>
            </w:r>
            <w:r w:rsidR="003B6646" w:rsidRPr="00982624">
              <w:t>.</w:t>
            </w:r>
          </w:p>
          <w:p w:rsidR="00982624" w:rsidRDefault="004332D8" w:rsidP="004332D8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 xml:space="preserve"> </w:t>
            </w:r>
          </w:p>
          <w:p w:rsidR="00982624" w:rsidRDefault="00982624" w:rsidP="004332D8">
            <w:pPr>
              <w:pStyle w:val="a3"/>
              <w:shd w:val="clear" w:color="auto" w:fill="FFFFFF"/>
              <w:spacing w:before="0" w:beforeAutospacing="0" w:after="135" w:afterAutospacing="0"/>
            </w:pPr>
          </w:p>
          <w:p w:rsidR="004332D8" w:rsidRPr="00982624" w:rsidRDefault="004332D8" w:rsidP="004332D8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1 ученик отвечает.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624" w:rsidRPr="00982624" w:rsidTr="00CD4205"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Подведение итогов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646" w:rsidRPr="00982624" w:rsidRDefault="004332D8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(18 с</w:t>
            </w:r>
            <w:r w:rsidR="003B6646"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лайд)</w:t>
            </w:r>
          </w:p>
          <w:p w:rsidR="00CD4205" w:rsidRPr="005E40F6" w:rsidRDefault="003B664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Вот и подходит к концу наше занятие</w:t>
            </w:r>
            <w:r w:rsidR="00CD4205"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Вспомним, с какой пословицы мы начали наш урок.</w:t>
            </w:r>
          </w:p>
          <w:p w:rsidR="00CD4205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вы мудрее? В чём?</w:t>
            </w:r>
          </w:p>
          <w:p w:rsidR="004332D8" w:rsidRPr="005E40F6" w:rsidRDefault="004332D8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 слайд)</w:t>
            </w:r>
          </w:p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Оцените свою работу</w:t>
            </w:r>
            <w:r w:rsidR="004332D8" w:rsidRPr="00982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E40F6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205" w:rsidRPr="005E40F6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5E40F6" w:rsidRPr="00982624" w:rsidRDefault="00CD4205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учат нас мудрости жизни. Познакомиться с новой басней, значит стать умнее, узнать что-то новое и важное о себе и о людях. Вот почему на</w:t>
            </w:r>
            <w:r w:rsidR="003B6646" w:rsidRPr="009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высоко чтит память о великих баснописцах</w:t>
            </w:r>
            <w:r w:rsidRPr="005E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2D8" w:rsidRPr="00982624" w:rsidRDefault="004332D8" w:rsidP="004332D8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>– Кто сегодня доволен своей работой на занятие, поставьте в чате +</w:t>
            </w:r>
          </w:p>
          <w:p w:rsidR="004332D8" w:rsidRPr="00982624" w:rsidRDefault="004332D8" w:rsidP="004332D8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982624">
              <w:t xml:space="preserve">- Кому было трудно, поставьте  - </w:t>
            </w:r>
          </w:p>
          <w:p w:rsidR="005E40F6" w:rsidRPr="005E40F6" w:rsidRDefault="005E40F6" w:rsidP="005E40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0F6" w:rsidRPr="005E40F6" w:rsidRDefault="005E40F6" w:rsidP="005E4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0F6" w:rsidRPr="005E40F6" w:rsidSect="00206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0D4"/>
    <w:multiLevelType w:val="multilevel"/>
    <w:tmpl w:val="984C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9"/>
    <w:rsid w:val="0004061E"/>
    <w:rsid w:val="002062B0"/>
    <w:rsid w:val="003037E3"/>
    <w:rsid w:val="003A4539"/>
    <w:rsid w:val="003B6646"/>
    <w:rsid w:val="004332D8"/>
    <w:rsid w:val="005E40F6"/>
    <w:rsid w:val="0084408C"/>
    <w:rsid w:val="00982624"/>
    <w:rsid w:val="009D1652"/>
    <w:rsid w:val="00B07AB5"/>
    <w:rsid w:val="00CA256E"/>
    <w:rsid w:val="00CD4205"/>
    <w:rsid w:val="00F8488D"/>
    <w:rsid w:val="00FD3A2D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7A4F-7523-4C62-ACCD-1EB02F9A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6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5679762456515905&amp;url=http%3A%2F%2Fwww.youtube.com%2Fwatch%3Fv%3D66tZC3HZHqc&amp;text=%D0%A2%D0%BE%D0%BB%D1%81%D1%82%D0%BE%D0%B9%20%D0%94%D0%B2%D0%B0%20%D0%A2%D0%BE%D0%B2%D0%B0%D1%80%D0%B8%D1%89%D0%B0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ivan-krylov-basni/" TargetMode="External"/><Relationship Id="rId5" Type="http://schemas.openxmlformats.org/officeDocument/2006/relationships/hyperlink" Target="https://rustih.ru/zhan-de-lafont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Иванюк</cp:lastModifiedBy>
  <cp:revision>2</cp:revision>
  <dcterms:created xsi:type="dcterms:W3CDTF">2020-05-31T01:27:00Z</dcterms:created>
  <dcterms:modified xsi:type="dcterms:W3CDTF">2020-05-31T01:27:00Z</dcterms:modified>
</cp:coreProperties>
</file>